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EB" w:rsidRPr="00655B5C" w:rsidRDefault="00655B5C" w:rsidP="00655B5C">
      <w:pPr>
        <w:jc w:val="center"/>
        <w:rPr>
          <w:sz w:val="32"/>
          <w:szCs w:val="32"/>
        </w:rPr>
      </w:pPr>
      <w:r w:rsidRPr="00655B5C">
        <w:rPr>
          <w:sz w:val="32"/>
          <w:szCs w:val="32"/>
        </w:rPr>
        <w:t>List of 16 Career Clusters</w:t>
      </w:r>
    </w:p>
    <w:p w:rsidR="00655B5C" w:rsidRPr="00655B5C" w:rsidRDefault="00655B5C">
      <w:r w:rsidRPr="00655B5C">
        <w:t>1. Agriculture, Food, and Natural Resources</w:t>
      </w:r>
    </w:p>
    <w:p w:rsidR="00655B5C" w:rsidRPr="00655B5C" w:rsidRDefault="00655B5C">
      <w:r w:rsidRPr="00655B5C">
        <w:t>2. Architecture and Construction</w:t>
      </w:r>
    </w:p>
    <w:p w:rsidR="00655B5C" w:rsidRPr="00655B5C" w:rsidRDefault="00655B5C">
      <w:r w:rsidRPr="00655B5C">
        <w:t>3. Arts, A/V Technology, and Communications</w:t>
      </w:r>
    </w:p>
    <w:p w:rsidR="00655B5C" w:rsidRPr="00655B5C" w:rsidRDefault="00655B5C">
      <w:r w:rsidRPr="00655B5C">
        <w:t>4. Business Management and Administration</w:t>
      </w:r>
      <w:bookmarkStart w:id="0" w:name="_GoBack"/>
      <w:bookmarkEnd w:id="0"/>
    </w:p>
    <w:p w:rsidR="00655B5C" w:rsidRPr="00655B5C" w:rsidRDefault="00655B5C">
      <w:r w:rsidRPr="00655B5C">
        <w:t>5. Education and Training</w:t>
      </w:r>
    </w:p>
    <w:p w:rsidR="00655B5C" w:rsidRPr="00655B5C" w:rsidRDefault="00655B5C">
      <w:r w:rsidRPr="00655B5C">
        <w:t>6. Finance</w:t>
      </w:r>
    </w:p>
    <w:p w:rsidR="00655B5C" w:rsidRPr="00655B5C" w:rsidRDefault="00655B5C">
      <w:r w:rsidRPr="00655B5C">
        <w:t>7. Government and Public Administration</w:t>
      </w:r>
    </w:p>
    <w:p w:rsidR="00655B5C" w:rsidRPr="00655B5C" w:rsidRDefault="00655B5C">
      <w:r w:rsidRPr="00655B5C">
        <w:t>8. Health Science</w:t>
      </w:r>
    </w:p>
    <w:p w:rsidR="00655B5C" w:rsidRPr="00655B5C" w:rsidRDefault="00655B5C">
      <w:r w:rsidRPr="00655B5C">
        <w:t>9. Hospitality and Tourism</w:t>
      </w:r>
    </w:p>
    <w:p w:rsidR="00655B5C" w:rsidRPr="00655B5C" w:rsidRDefault="00655B5C">
      <w:r w:rsidRPr="00655B5C">
        <w:t>10. Human Service</w:t>
      </w:r>
    </w:p>
    <w:p w:rsidR="00655B5C" w:rsidRPr="00655B5C" w:rsidRDefault="00655B5C">
      <w:r w:rsidRPr="00655B5C">
        <w:t>11. Information Technology</w:t>
      </w:r>
    </w:p>
    <w:p w:rsidR="00655B5C" w:rsidRPr="00655B5C" w:rsidRDefault="00655B5C">
      <w:r w:rsidRPr="00655B5C">
        <w:t>12. Law, Public Safety, Corrections, and Security</w:t>
      </w:r>
    </w:p>
    <w:p w:rsidR="00655B5C" w:rsidRPr="00655B5C" w:rsidRDefault="00655B5C">
      <w:r w:rsidRPr="00655B5C">
        <w:t>13. Manufacturing</w:t>
      </w:r>
    </w:p>
    <w:p w:rsidR="00655B5C" w:rsidRPr="00655B5C" w:rsidRDefault="00655B5C">
      <w:r w:rsidRPr="00655B5C">
        <w:t>14. Marketing</w:t>
      </w:r>
    </w:p>
    <w:p w:rsidR="00655B5C" w:rsidRPr="00655B5C" w:rsidRDefault="00655B5C">
      <w:r w:rsidRPr="00655B5C">
        <w:t>15. Science, Technology, Engineer, and Mathematics</w:t>
      </w:r>
    </w:p>
    <w:p w:rsidR="00655B5C" w:rsidRPr="00655B5C" w:rsidRDefault="00655B5C">
      <w:r w:rsidRPr="00655B5C">
        <w:t>16. Transportation, Distribution, and Logistics</w:t>
      </w:r>
    </w:p>
    <w:p w:rsidR="00655B5C" w:rsidRPr="00655B5C" w:rsidRDefault="00655B5C"/>
    <w:p w:rsidR="00655B5C" w:rsidRPr="00655B5C" w:rsidRDefault="00655B5C"/>
    <w:sectPr w:rsidR="00655B5C" w:rsidRPr="00655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5C"/>
    <w:rsid w:val="00613DEB"/>
    <w:rsid w:val="0065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1</cp:revision>
  <dcterms:created xsi:type="dcterms:W3CDTF">2014-06-18T16:49:00Z</dcterms:created>
  <dcterms:modified xsi:type="dcterms:W3CDTF">2014-06-18T16:57:00Z</dcterms:modified>
</cp:coreProperties>
</file>